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59020515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</w:t>
      </w:r>
      <w:proofErr w:type="spellStart"/>
      <w:r w:rsidR="00BC55F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ул.Докучаева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д. </w:t>
      </w:r>
      <w:r w:rsidR="00BC55F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8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F1000E">
        <w:rPr>
          <w:rFonts w:ascii="PT Astra Serif" w:hAnsi="PT Astra Serif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0605EF7F" w:rsidR="007826B4" w:rsidRDefault="007826B4" w:rsidP="007826B4">
      <w:pPr>
        <w:jc w:val="both"/>
        <w:rPr>
          <w:rFonts w:ascii="PT Astra Serif" w:hAnsi="PT Astra Serif"/>
          <w:b/>
        </w:rPr>
      </w:pPr>
    </w:p>
    <w:tbl>
      <w:tblPr>
        <w:tblW w:w="9852" w:type="dxa"/>
        <w:tblInd w:w="108" w:type="dxa"/>
        <w:tblLook w:val="04A0" w:firstRow="1" w:lastRow="0" w:firstColumn="1" w:lastColumn="0" w:noHBand="0" w:noVBand="1"/>
      </w:tblPr>
      <w:tblGrid>
        <w:gridCol w:w="606"/>
        <w:gridCol w:w="3964"/>
        <w:gridCol w:w="1959"/>
        <w:gridCol w:w="1660"/>
        <w:gridCol w:w="1663"/>
      </w:tblGrid>
      <w:tr w:rsidR="00BC55F4" w:rsidRPr="00BC55F4" w14:paraId="2CA41640" w14:textId="77777777" w:rsidTr="00BC55F4">
        <w:trPr>
          <w:trHeight w:val="315"/>
        </w:trPr>
        <w:tc>
          <w:tcPr>
            <w:tcW w:w="9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84B0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  <w:r w:rsidRPr="00BC55F4">
              <w:rPr>
                <w:rFonts w:ascii="PT Astra Serif" w:hAnsi="PT Astra Serif" w:cs="Arial CYR"/>
                <w:b/>
                <w:bCs/>
              </w:rPr>
              <w:t>ПЕРЕЧЕНЬ</w:t>
            </w:r>
            <w:bookmarkEnd w:id="4"/>
          </w:p>
        </w:tc>
      </w:tr>
      <w:tr w:rsidR="00BC55F4" w:rsidRPr="00BC55F4" w14:paraId="60A38773" w14:textId="77777777" w:rsidTr="00BC55F4">
        <w:trPr>
          <w:trHeight w:val="315"/>
        </w:trPr>
        <w:tc>
          <w:tcPr>
            <w:tcW w:w="9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66593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C55F4">
              <w:rPr>
                <w:rFonts w:ascii="PT Astra Serif" w:hAnsi="PT Astra Serif" w:cs="Arial CYR"/>
                <w:b/>
                <w:bCs/>
              </w:rPr>
              <w:t>обязательных работ и услуг по содержанию и ремонту общего имущества</w:t>
            </w:r>
          </w:p>
        </w:tc>
      </w:tr>
      <w:tr w:rsidR="00BC55F4" w:rsidRPr="00BC55F4" w14:paraId="43E0954C" w14:textId="77777777" w:rsidTr="00BC55F4">
        <w:trPr>
          <w:trHeight w:val="315"/>
        </w:trPr>
        <w:tc>
          <w:tcPr>
            <w:tcW w:w="9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038D1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C55F4">
              <w:rPr>
                <w:rFonts w:ascii="PT Astra Serif" w:hAnsi="PT Astra Serif" w:cs="Arial CYR"/>
                <w:b/>
                <w:bCs/>
              </w:rPr>
              <w:lastRenderedPageBreak/>
              <w:t>в многоквартирном доме, являющимся объектом конкурса, по адресу:</w:t>
            </w:r>
          </w:p>
        </w:tc>
      </w:tr>
      <w:tr w:rsidR="00BC55F4" w:rsidRPr="00BC55F4" w14:paraId="51FF600D" w14:textId="77777777" w:rsidTr="00BC55F4">
        <w:trPr>
          <w:trHeight w:val="315"/>
        </w:trPr>
        <w:tc>
          <w:tcPr>
            <w:tcW w:w="9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69B1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C55F4">
              <w:rPr>
                <w:rFonts w:ascii="PT Astra Serif" w:hAnsi="PT Astra Serif" w:cs="Arial CYR"/>
                <w:b/>
                <w:bCs/>
              </w:rPr>
              <w:t>г. Ульяновск, ул. Докучаева, д. 8</w:t>
            </w:r>
          </w:p>
        </w:tc>
      </w:tr>
      <w:tr w:rsidR="00BC55F4" w:rsidRPr="00BC55F4" w14:paraId="116D48A6" w14:textId="77777777" w:rsidTr="00BC55F4">
        <w:trPr>
          <w:trHeight w:val="31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A7C4" w14:textId="77777777" w:rsidR="00BC55F4" w:rsidRPr="00BC55F4" w:rsidRDefault="00BC55F4" w:rsidP="00BC55F4">
            <w:pPr>
              <w:jc w:val="right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EA43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  <w:color w:val="000000"/>
              </w:rPr>
            </w:pPr>
            <w:r w:rsidRPr="00BC55F4">
              <w:rPr>
                <w:rFonts w:ascii="PT Astra Serif" w:hAnsi="PT Astra Serif" w:cs="Arial CYR"/>
                <w:color w:val="000000"/>
              </w:rPr>
              <w:t>444,33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E0F0" w14:textId="77777777" w:rsidR="00BC55F4" w:rsidRPr="00BC55F4" w:rsidRDefault="00BC55F4" w:rsidP="00BC55F4">
            <w:pPr>
              <w:rPr>
                <w:rFonts w:ascii="PT Astra Serif" w:hAnsi="PT Astra Serif" w:cs="Arial CYR"/>
                <w:color w:val="000000"/>
              </w:rPr>
            </w:pPr>
            <w:r w:rsidRPr="00BC55F4"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0D70" w14:textId="77777777" w:rsidR="00BC55F4" w:rsidRPr="00BC55F4" w:rsidRDefault="00BC55F4" w:rsidP="00BC55F4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BC55F4" w:rsidRPr="00BC55F4" w14:paraId="32948182" w14:textId="77777777" w:rsidTr="00BC55F4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BC4F" w14:textId="77777777" w:rsidR="00BC55F4" w:rsidRPr="00BC55F4" w:rsidRDefault="00BC55F4" w:rsidP="00BC55F4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D86D" w14:textId="77777777" w:rsidR="00BC55F4" w:rsidRPr="00BC55F4" w:rsidRDefault="00BC55F4" w:rsidP="00BC55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A24" w14:textId="77777777" w:rsidR="00BC55F4" w:rsidRPr="00BC55F4" w:rsidRDefault="00BC55F4" w:rsidP="00BC55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57ED" w14:textId="77777777" w:rsidR="00BC55F4" w:rsidRPr="00BC55F4" w:rsidRDefault="00BC55F4" w:rsidP="00BC5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F891" w14:textId="77777777" w:rsidR="00BC55F4" w:rsidRPr="00BC55F4" w:rsidRDefault="00BC55F4" w:rsidP="00BC55F4">
            <w:pPr>
              <w:rPr>
                <w:sz w:val="20"/>
                <w:szCs w:val="20"/>
              </w:rPr>
            </w:pPr>
          </w:p>
        </w:tc>
      </w:tr>
      <w:tr w:rsidR="00BC55F4" w:rsidRPr="00BC55F4" w14:paraId="40932859" w14:textId="77777777" w:rsidTr="00BC55F4">
        <w:trPr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FDD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0746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E5CA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CAA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96FC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 w:rsidRPr="00BC55F4"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 w:rsidRPr="00BC55F4"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BC55F4" w:rsidRPr="00BC55F4" w14:paraId="4BE5FFA2" w14:textId="77777777" w:rsidTr="00BC55F4">
        <w:trPr>
          <w:trHeight w:val="1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C043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B3B1" w14:textId="77777777" w:rsidR="00BC55F4" w:rsidRPr="00BC55F4" w:rsidRDefault="00BC55F4" w:rsidP="00BC55F4">
            <w:pPr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4F9C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0A5B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9 330,93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3A78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1,75</w:t>
            </w:r>
          </w:p>
        </w:tc>
      </w:tr>
      <w:tr w:rsidR="00BC55F4" w:rsidRPr="00BC55F4" w14:paraId="5D2A43FA" w14:textId="77777777" w:rsidTr="00BC55F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D539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D0B6" w14:textId="77777777" w:rsidR="00BC55F4" w:rsidRPr="00BC55F4" w:rsidRDefault="00BC55F4" w:rsidP="00BC55F4">
            <w:pPr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 w:rsidRPr="00BC55F4">
              <w:rPr>
                <w:rFonts w:ascii="PT Astra Serif" w:hAnsi="PT Astra Serif" w:cs="Arial CYR"/>
              </w:rPr>
              <w:t>дымовентиляции</w:t>
            </w:r>
            <w:proofErr w:type="spellEnd"/>
            <w:r w:rsidRPr="00BC55F4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AA44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A582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2 665,98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258C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0,50</w:t>
            </w:r>
          </w:p>
        </w:tc>
      </w:tr>
      <w:tr w:rsidR="00BC55F4" w:rsidRPr="00BC55F4" w14:paraId="2DD4FFDC" w14:textId="77777777" w:rsidTr="00BC55F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A423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B625" w14:textId="77777777" w:rsidR="00BC55F4" w:rsidRPr="00BC55F4" w:rsidRDefault="00BC55F4" w:rsidP="00BC55F4">
            <w:pPr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84B5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D05E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10 663,92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A453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2,00</w:t>
            </w:r>
          </w:p>
        </w:tc>
      </w:tr>
      <w:tr w:rsidR="00BC55F4" w:rsidRPr="00BC55F4" w14:paraId="6FFA9ED8" w14:textId="77777777" w:rsidTr="00BC55F4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7090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35C1" w14:textId="77777777" w:rsidR="00BC55F4" w:rsidRPr="00BC55F4" w:rsidRDefault="00BC55F4" w:rsidP="00BC55F4">
            <w:pPr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071B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500D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10 663,92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FA3B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2,00</w:t>
            </w:r>
          </w:p>
        </w:tc>
      </w:tr>
      <w:tr w:rsidR="00BC55F4" w:rsidRPr="00BC55F4" w14:paraId="1FB8B19B" w14:textId="77777777" w:rsidTr="00BC55F4">
        <w:trPr>
          <w:trHeight w:val="10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B682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84C1" w14:textId="77777777" w:rsidR="00BC55F4" w:rsidRPr="00BC55F4" w:rsidRDefault="00BC55F4" w:rsidP="00BC55F4">
            <w:pPr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BC55F4">
              <w:rPr>
                <w:rFonts w:ascii="PT Astra Serif" w:hAnsi="PT Astra Serif" w:cs="Arial CYR"/>
              </w:rPr>
              <w:t>электроизмерений</w:t>
            </w:r>
            <w:proofErr w:type="spellEnd"/>
            <w:r w:rsidRPr="00BC55F4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8666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F04A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4 265,57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1CD4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0,80</w:t>
            </w:r>
          </w:p>
        </w:tc>
      </w:tr>
      <w:tr w:rsidR="00BC55F4" w:rsidRPr="00BC55F4" w14:paraId="4B2C9365" w14:textId="77777777" w:rsidTr="00BC55F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50D1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1CAC" w14:textId="77777777" w:rsidR="00BC55F4" w:rsidRPr="00BC55F4" w:rsidRDefault="00BC55F4" w:rsidP="00BC55F4">
            <w:pPr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B58B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8523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18 661,86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826F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3,50</w:t>
            </w:r>
          </w:p>
        </w:tc>
      </w:tr>
      <w:tr w:rsidR="00BC55F4" w:rsidRPr="00BC55F4" w14:paraId="5D68AAAD" w14:textId="77777777" w:rsidTr="00BC55F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76F1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A895" w14:textId="77777777" w:rsidR="00BC55F4" w:rsidRPr="00BC55F4" w:rsidRDefault="00BC55F4" w:rsidP="00BC55F4">
            <w:pPr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3C56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1C6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6 664,95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D4D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1,25</w:t>
            </w:r>
          </w:p>
        </w:tc>
      </w:tr>
      <w:tr w:rsidR="00BC55F4" w:rsidRPr="00BC55F4" w14:paraId="62E8D32D" w14:textId="77777777" w:rsidTr="00BC55F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A889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42A6" w14:textId="77777777" w:rsidR="00BC55F4" w:rsidRPr="00BC55F4" w:rsidRDefault="00BC55F4" w:rsidP="00BC55F4">
            <w:pPr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9A98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8D37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1 066,39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4235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0,20</w:t>
            </w:r>
          </w:p>
        </w:tc>
      </w:tr>
      <w:tr w:rsidR="00BC55F4" w:rsidRPr="00BC55F4" w14:paraId="25CD2789" w14:textId="77777777" w:rsidTr="00BC55F4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6328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A808" w14:textId="77777777" w:rsidR="00BC55F4" w:rsidRPr="00BC55F4" w:rsidRDefault="00BC55F4" w:rsidP="00BC55F4">
            <w:pPr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2515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58DD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7 997,94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0601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1,50</w:t>
            </w:r>
          </w:p>
        </w:tc>
      </w:tr>
      <w:tr w:rsidR="00BC55F4" w:rsidRPr="00BC55F4" w14:paraId="3933FDA7" w14:textId="77777777" w:rsidTr="00BC55F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7E12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676F" w14:textId="77777777" w:rsidR="00BC55F4" w:rsidRPr="00BC55F4" w:rsidRDefault="00BC55F4" w:rsidP="00BC55F4">
            <w:pPr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E092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134F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5 331,96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A878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1,00</w:t>
            </w:r>
          </w:p>
        </w:tc>
      </w:tr>
      <w:tr w:rsidR="00BC55F4" w:rsidRPr="00BC55F4" w14:paraId="69B9DD68" w14:textId="77777777" w:rsidTr="00BC55F4">
        <w:trPr>
          <w:trHeight w:val="10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C577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18E2" w14:textId="77777777" w:rsidR="00BC55F4" w:rsidRPr="00BC55F4" w:rsidRDefault="00BC55F4" w:rsidP="00BC55F4">
            <w:pPr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67DA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D031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10 663,92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B1E8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2,00</w:t>
            </w:r>
          </w:p>
        </w:tc>
      </w:tr>
      <w:tr w:rsidR="00BC55F4" w:rsidRPr="00BC55F4" w14:paraId="6D49D201" w14:textId="77777777" w:rsidTr="00BC55F4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CD9A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12.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5939" w14:textId="77777777" w:rsidR="00BC55F4" w:rsidRPr="00BC55F4" w:rsidRDefault="00BC55F4" w:rsidP="00BC55F4">
            <w:pPr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Услуги управления многоквартирным домом. Организация учёта граждан. Организация начисления и сбора платежей.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B61A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C77B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23 993,82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90D4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4,50</w:t>
            </w:r>
          </w:p>
        </w:tc>
      </w:tr>
      <w:tr w:rsidR="00BC55F4" w:rsidRPr="00BC55F4" w14:paraId="6B929AF9" w14:textId="77777777" w:rsidTr="00BC55F4">
        <w:trPr>
          <w:trHeight w:val="31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A6B05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C55F4">
              <w:rPr>
                <w:rFonts w:ascii="PT Astra Serif" w:hAnsi="PT Astra Serif" w:cs="Arial CYR"/>
                <w:b/>
                <w:bCs/>
              </w:rPr>
              <w:t>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85FE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C55F4"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3FAE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C55F4">
              <w:rPr>
                <w:rFonts w:ascii="PT Astra Serif" w:hAnsi="PT Astra Serif" w:cs="Arial CYR"/>
                <w:b/>
                <w:bCs/>
              </w:rPr>
              <w:t>111 971,16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F151" w14:textId="77777777" w:rsidR="00BC55F4" w:rsidRPr="00BC55F4" w:rsidRDefault="00BC55F4" w:rsidP="00BC55F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BC55F4"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BC55F4" w:rsidRPr="00BC55F4" w14:paraId="08098DF6" w14:textId="77777777" w:rsidTr="00BC55F4">
        <w:trPr>
          <w:trHeight w:val="315"/>
        </w:trPr>
        <w:tc>
          <w:tcPr>
            <w:tcW w:w="98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2788" w14:textId="77777777" w:rsidR="00BC55F4" w:rsidRPr="00BC55F4" w:rsidRDefault="00BC55F4" w:rsidP="00BC55F4">
            <w:pPr>
              <w:rPr>
                <w:rFonts w:ascii="PT Astra Serif" w:hAnsi="PT Astra Serif" w:cs="Arial CYR"/>
                <w:b/>
                <w:bCs/>
              </w:rPr>
            </w:pPr>
            <w:r w:rsidRPr="00BC55F4">
              <w:rPr>
                <w:rFonts w:ascii="PT Astra Serif" w:hAnsi="PT Astra Serif" w:cs="Arial CYR"/>
                <w:b/>
                <w:bCs/>
              </w:rPr>
              <w:t>Примечания.</w:t>
            </w:r>
          </w:p>
        </w:tc>
      </w:tr>
      <w:tr w:rsidR="00BC55F4" w:rsidRPr="00BC55F4" w14:paraId="677D7142" w14:textId="77777777" w:rsidTr="00BC55F4">
        <w:trPr>
          <w:trHeight w:val="1039"/>
        </w:trPr>
        <w:tc>
          <w:tcPr>
            <w:tcW w:w="9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7CC17" w14:textId="77777777" w:rsidR="00BC55F4" w:rsidRPr="00BC55F4" w:rsidRDefault="00BC55F4" w:rsidP="00BC55F4">
            <w:pPr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lastRenderedPageBreak/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осуществляется при необходимости </w:t>
            </w:r>
            <w:proofErr w:type="gramStart"/>
            <w:r w:rsidRPr="00BC55F4"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 w:rsidRPr="00BC55F4"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BC55F4" w:rsidRPr="00BC55F4" w14:paraId="03CE52E8" w14:textId="77777777" w:rsidTr="00BC55F4">
        <w:trPr>
          <w:trHeight w:val="1039"/>
        </w:trPr>
        <w:tc>
          <w:tcPr>
            <w:tcW w:w="9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EE830" w14:textId="77777777" w:rsidR="00BC55F4" w:rsidRPr="00BC55F4" w:rsidRDefault="00BC55F4" w:rsidP="00BC55F4">
            <w:pPr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 w:rsidRPr="00BC55F4">
              <w:rPr>
                <w:rFonts w:ascii="PT Astra Serif" w:hAnsi="PT Astra Serif" w:cs="Arial CYR"/>
              </w:rPr>
              <w:t>пр</w:t>
            </w:r>
            <w:proofErr w:type="spellEnd"/>
            <w:r w:rsidRPr="00BC55F4">
              <w:rPr>
                <w:rFonts w:ascii="PT Astra Serif" w:hAnsi="PT Astra Serif" w:cs="Arial CYR"/>
              </w:rPr>
              <w:t>).</w:t>
            </w:r>
          </w:p>
        </w:tc>
      </w:tr>
      <w:tr w:rsidR="00BC55F4" w:rsidRPr="00BC55F4" w14:paraId="03E8492C" w14:textId="77777777" w:rsidTr="00BC55F4">
        <w:trPr>
          <w:trHeight w:val="1035"/>
        </w:trPr>
        <w:tc>
          <w:tcPr>
            <w:tcW w:w="9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F3D1D" w14:textId="77777777" w:rsidR="00BC55F4" w:rsidRPr="00BC55F4" w:rsidRDefault="00BC55F4" w:rsidP="00BC55F4">
            <w:pPr>
              <w:rPr>
                <w:rFonts w:ascii="PT Astra Serif" w:hAnsi="PT Astra Serif" w:cs="Arial CYR"/>
              </w:rPr>
            </w:pPr>
            <w:r w:rsidRPr="00BC55F4"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</w:tbl>
    <w:p w14:paraId="2CC193DC" w14:textId="77777777" w:rsidR="008A4110" w:rsidRPr="007826B4" w:rsidRDefault="008A4110" w:rsidP="007826B4">
      <w:pPr>
        <w:jc w:val="both"/>
        <w:rPr>
          <w:rFonts w:ascii="PT Astra Serif" w:hAnsi="PT Astra Serif"/>
          <w:b/>
        </w:rPr>
      </w:pPr>
    </w:p>
    <w:sectPr w:rsidR="008A4110" w:rsidRP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90D9" w14:textId="77777777" w:rsidR="00C47F46" w:rsidRDefault="00C47F46" w:rsidP="007826B4">
      <w:r>
        <w:separator/>
      </w:r>
    </w:p>
  </w:endnote>
  <w:endnote w:type="continuationSeparator" w:id="0">
    <w:p w14:paraId="586283BD" w14:textId="77777777" w:rsidR="00C47F46" w:rsidRDefault="00C47F46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AADB" w14:textId="77777777" w:rsidR="00C47F46" w:rsidRDefault="00C47F46" w:rsidP="007826B4">
      <w:r>
        <w:separator/>
      </w:r>
    </w:p>
  </w:footnote>
  <w:footnote w:type="continuationSeparator" w:id="0">
    <w:p w14:paraId="34F6CFDA" w14:textId="77777777" w:rsidR="00C47F46" w:rsidRDefault="00C47F46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6F74"/>
    <w:rsid w:val="001B4E94"/>
    <w:rsid w:val="001C25F5"/>
    <w:rsid w:val="00257179"/>
    <w:rsid w:val="002C6FEB"/>
    <w:rsid w:val="0055275A"/>
    <w:rsid w:val="005544DC"/>
    <w:rsid w:val="005F3D96"/>
    <w:rsid w:val="007826B4"/>
    <w:rsid w:val="007B7232"/>
    <w:rsid w:val="00815C54"/>
    <w:rsid w:val="008A4110"/>
    <w:rsid w:val="00943DA3"/>
    <w:rsid w:val="00985BC0"/>
    <w:rsid w:val="009C4009"/>
    <w:rsid w:val="00B53030"/>
    <w:rsid w:val="00B72C62"/>
    <w:rsid w:val="00BC55F4"/>
    <w:rsid w:val="00C47F46"/>
    <w:rsid w:val="00CF32BC"/>
    <w:rsid w:val="00E01C34"/>
    <w:rsid w:val="00E13867"/>
    <w:rsid w:val="00F1000E"/>
    <w:rsid w:val="00F31A9B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2024-02-15T05:28:00Z</dcterms:created>
  <dcterms:modified xsi:type="dcterms:W3CDTF">2024-02-15T08:23:00Z</dcterms:modified>
</cp:coreProperties>
</file>